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0B0DDB6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E51CDD">
        <w:rPr>
          <w:rFonts w:ascii="Century Gothic" w:hAnsi="Century Gothic"/>
          <w:sz w:val="18"/>
          <w:szCs w:val="18"/>
        </w:rPr>
        <w:t>February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F2251E">
            <w:rPr>
              <w:rFonts w:ascii="Century Gothic" w:hAnsi="Century Gothic"/>
              <w:sz w:val="18"/>
              <w:szCs w:val="18"/>
            </w:rPr>
            <w:t>27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46A2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AA4D15">
            <w:rPr>
              <w:rFonts w:ascii="Century Gothic" w:hAnsi="Century Gothic"/>
              <w:b/>
              <w:sz w:val="18"/>
              <w:szCs w:val="18"/>
            </w:rPr>
            <w:t>Matt Seitz</w:t>
          </w:r>
          <w:r w:rsidR="00406F2C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A879F4" w:rsidRPr="0029501D">
            <w:rPr>
              <w:rFonts w:ascii="Century Gothic" w:hAnsi="Century Gothic"/>
              <w:sz w:val="18"/>
              <w:szCs w:val="18"/>
            </w:rPr>
            <w:t>our Family of Rotary Rotarian</w:t>
          </w:r>
          <w:r w:rsidR="00A879F4">
            <w:rPr>
              <w:rFonts w:ascii="Century Gothic" w:hAnsi="Century Gothic"/>
              <w:sz w:val="18"/>
              <w:szCs w:val="18"/>
            </w:rPr>
            <w:t>,</w:t>
          </w:r>
          <w:r w:rsidR="00A879F4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406F2C">
            <w:rPr>
              <w:rFonts w:ascii="Century Gothic" w:hAnsi="Century Gothic"/>
              <w:sz w:val="18"/>
              <w:szCs w:val="18"/>
            </w:rPr>
            <w:t>was absent this morning, so</w:t>
          </w:r>
        </w:sdtContent>
      </w:sdt>
      <w:r w:rsidR="006B2FDE">
        <w:rPr>
          <w:rFonts w:ascii="Century Gothic" w:hAnsi="Century Gothic"/>
          <w:b/>
          <w:sz w:val="18"/>
          <w:szCs w:val="18"/>
        </w:rPr>
        <w:t xml:space="preserve"> Doug</w:t>
      </w:r>
      <w:r w:rsidR="00A879F4">
        <w:rPr>
          <w:rFonts w:ascii="Century Gothic" w:hAnsi="Century Gothic"/>
          <w:sz w:val="18"/>
          <w:szCs w:val="18"/>
        </w:rPr>
        <w:t xml:space="preserve"> </w:t>
      </w:r>
      <w:r w:rsidR="00A879F4">
        <w:rPr>
          <w:rFonts w:ascii="Century Gothic" w:hAnsi="Century Gothic"/>
          <w:sz w:val="18"/>
          <w:szCs w:val="18"/>
        </w:rPr>
        <w:t>le</w:t>
      </w:r>
      <w:r w:rsidR="00932465" w:rsidRPr="0029501D">
        <w:rPr>
          <w:rFonts w:ascii="Century Gothic" w:hAnsi="Century Gothic"/>
          <w:sz w:val="18"/>
          <w:szCs w:val="18"/>
        </w:rPr>
        <w:t xml:space="preserve">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2D1332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32E6CE0" w:rsidR="00932465" w:rsidRPr="0029501D" w:rsidRDefault="0088413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759AB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reminded us that there will be a Roast </w:t>
      </w:r>
      <w:r w:rsidR="002759AB">
        <w:rPr>
          <w:rFonts w:ascii="Century Gothic" w:hAnsi="Century Gothic"/>
          <w:sz w:val="18"/>
          <w:szCs w:val="18"/>
        </w:rPr>
        <w:t>meeting next week after the regular meeting.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454678A3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3B8EDEC1" w14:textId="77777777" w:rsidR="00B648BA" w:rsidRPr="0029501D" w:rsidRDefault="00B648BA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D8370DA" w:rsidR="00560740" w:rsidRDefault="00B648B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2A2BDB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updated us about the recent Bocce Tournament. Comments included </w:t>
      </w:r>
      <w:r w:rsidR="009026F1">
        <w:rPr>
          <w:rFonts w:ascii="Century Gothic" w:hAnsi="Century Gothic"/>
          <w:sz w:val="18"/>
          <w:szCs w:val="18"/>
        </w:rPr>
        <w:t xml:space="preserve">the fact that this was the best tournament yet. </w:t>
      </w:r>
      <w:r w:rsidR="002A2BDB">
        <w:rPr>
          <w:rFonts w:ascii="Century Gothic" w:hAnsi="Century Gothic"/>
          <w:sz w:val="18"/>
          <w:szCs w:val="18"/>
        </w:rPr>
        <w:t xml:space="preserve">We had 12 teams which made the whole project work. </w:t>
      </w:r>
      <w:r w:rsidR="00AB1E5B">
        <w:rPr>
          <w:rFonts w:ascii="Century Gothic" w:hAnsi="Century Gothic"/>
          <w:sz w:val="18"/>
          <w:szCs w:val="18"/>
        </w:rPr>
        <w:t xml:space="preserve">We netted </w:t>
      </w:r>
      <w:r w:rsidR="008C4C78">
        <w:rPr>
          <w:rFonts w:ascii="Century Gothic" w:hAnsi="Century Gothic"/>
          <w:sz w:val="18"/>
          <w:szCs w:val="18"/>
        </w:rPr>
        <w:t>$</w:t>
      </w:r>
      <w:r w:rsidR="00AB1E5B">
        <w:rPr>
          <w:rFonts w:ascii="Century Gothic" w:hAnsi="Century Gothic"/>
          <w:sz w:val="18"/>
          <w:szCs w:val="18"/>
        </w:rPr>
        <w:t>2</w:t>
      </w:r>
      <w:r w:rsidR="008C4C78">
        <w:rPr>
          <w:rFonts w:ascii="Century Gothic" w:hAnsi="Century Gothic"/>
          <w:sz w:val="18"/>
          <w:szCs w:val="18"/>
        </w:rPr>
        <w:t>,</w:t>
      </w:r>
      <w:r w:rsidR="00AB1E5B">
        <w:rPr>
          <w:rFonts w:ascii="Century Gothic" w:hAnsi="Century Gothic"/>
          <w:sz w:val="18"/>
          <w:szCs w:val="18"/>
        </w:rPr>
        <w:t>579</w:t>
      </w:r>
      <w:r w:rsidR="008C4C78">
        <w:rPr>
          <w:rFonts w:ascii="Century Gothic" w:hAnsi="Century Gothic"/>
          <w:sz w:val="18"/>
          <w:szCs w:val="18"/>
        </w:rPr>
        <w:t>.</w:t>
      </w:r>
    </w:p>
    <w:p w14:paraId="768D2752" w14:textId="2473548F" w:rsidR="008C4C78" w:rsidRDefault="008C4C7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Joe </w:t>
      </w:r>
      <w:r w:rsidR="001D0843">
        <w:rPr>
          <w:rFonts w:ascii="Century Gothic" w:hAnsi="Century Gothic"/>
          <w:sz w:val="18"/>
          <w:szCs w:val="18"/>
        </w:rPr>
        <w:t xml:space="preserve">reminded us that March 9 will be a major C4K distribution. </w:t>
      </w:r>
      <w:r w:rsidR="003E014A">
        <w:rPr>
          <w:rFonts w:ascii="Century Gothic" w:hAnsi="Century Gothic"/>
          <w:sz w:val="18"/>
          <w:szCs w:val="18"/>
        </w:rPr>
        <w:t xml:space="preserve">If you want to help show up at 8:00 a.m. at </w:t>
      </w:r>
      <w:r w:rsidR="0026676F">
        <w:rPr>
          <w:rFonts w:ascii="Century Gothic" w:hAnsi="Century Gothic"/>
          <w:sz w:val="18"/>
          <w:szCs w:val="18"/>
        </w:rPr>
        <w:t>Hidden Lakes High School, 73</w:t>
      </w:r>
      <w:r w:rsidR="0026676F" w:rsidRPr="0026676F">
        <w:rPr>
          <w:rFonts w:ascii="Century Gothic" w:hAnsi="Century Gothic"/>
          <w:sz w:val="18"/>
          <w:szCs w:val="18"/>
          <w:vertAlign w:val="superscript"/>
        </w:rPr>
        <w:t>rd</w:t>
      </w:r>
      <w:r w:rsidR="0026676F">
        <w:rPr>
          <w:rFonts w:ascii="Century Gothic" w:hAnsi="Century Gothic"/>
          <w:sz w:val="18"/>
          <w:szCs w:val="18"/>
        </w:rPr>
        <w:t xml:space="preserve"> and Lowell. </w:t>
      </w:r>
    </w:p>
    <w:p w14:paraId="777FAA71" w14:textId="67D1E521" w:rsidR="00EA260B" w:rsidRDefault="00EA260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Chuck</w:t>
      </w:r>
      <w:r>
        <w:rPr>
          <w:rFonts w:ascii="Century Gothic" w:hAnsi="Century Gothic"/>
          <w:sz w:val="18"/>
          <w:szCs w:val="18"/>
        </w:rPr>
        <w:t xml:space="preserve"> gave us a </w:t>
      </w:r>
      <w:r w:rsidR="002E6DDB">
        <w:rPr>
          <w:rFonts w:ascii="Century Gothic" w:hAnsi="Century Gothic"/>
          <w:sz w:val="18"/>
          <w:szCs w:val="18"/>
        </w:rPr>
        <w:t xml:space="preserve">Rotarian of the Week family update. He is very busy </w:t>
      </w:r>
      <w:r w:rsidR="0096727C">
        <w:rPr>
          <w:rFonts w:ascii="Century Gothic" w:hAnsi="Century Gothic"/>
          <w:sz w:val="18"/>
          <w:szCs w:val="18"/>
        </w:rPr>
        <w:t xml:space="preserve">with business and his family life is going well. </w:t>
      </w:r>
    </w:p>
    <w:p w14:paraId="7A501D69" w14:textId="552515F9" w:rsidR="00C20B30" w:rsidRDefault="006B2FD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>shared</w:t>
      </w:r>
      <w:r w:rsidR="00CF3318">
        <w:rPr>
          <w:rFonts w:ascii="Century Gothic" w:hAnsi="Century Gothic"/>
          <w:sz w:val="18"/>
          <w:szCs w:val="18"/>
        </w:rPr>
        <w:t xml:space="preserve"> a thank you note from a recipient of books from our Imagination Library program. </w:t>
      </w:r>
    </w:p>
    <w:p w14:paraId="0AC8D39E" w14:textId="79F36ADB" w:rsidR="006E1D07" w:rsidRDefault="0052553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Loren </w:t>
      </w:r>
      <w:r>
        <w:rPr>
          <w:rFonts w:ascii="Century Gothic" w:hAnsi="Century Gothic"/>
          <w:sz w:val="18"/>
          <w:szCs w:val="18"/>
        </w:rPr>
        <w:t>reminded us that we still have some outstanding 3</w:t>
      </w:r>
      <w:r w:rsidRPr="00525533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 xml:space="preserve"> Quarter dues. Please get those in next week.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5B97A5EA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AA4D15">
        <w:rPr>
          <w:rFonts w:ascii="Century Gothic" w:hAnsi="Century Gothic"/>
          <w:sz w:val="18"/>
          <w:szCs w:val="18"/>
        </w:rPr>
        <w:t xml:space="preserve">by </w:t>
      </w:r>
      <w:r w:rsidR="00015050" w:rsidRPr="00946EEC">
        <w:rPr>
          <w:rFonts w:ascii="Century Gothic" w:hAnsi="Century Gothic"/>
          <w:b/>
          <w:sz w:val="18"/>
          <w:szCs w:val="18"/>
        </w:rPr>
        <w:t>Alan Hollenbeck</w:t>
      </w:r>
      <w:r w:rsidR="00015050">
        <w:rPr>
          <w:rFonts w:ascii="Century Gothic" w:hAnsi="Century Gothic"/>
          <w:sz w:val="18"/>
          <w:szCs w:val="18"/>
        </w:rPr>
        <w:t>, Princip</w:t>
      </w:r>
      <w:r w:rsidR="00CC17BD">
        <w:rPr>
          <w:rFonts w:ascii="Century Gothic" w:hAnsi="Century Gothic"/>
          <w:sz w:val="18"/>
          <w:szCs w:val="18"/>
        </w:rPr>
        <w:t xml:space="preserve">al of Vantage Point High School who gave us some insights as to his </w:t>
      </w:r>
      <w:r w:rsidR="008060C9">
        <w:rPr>
          <w:rFonts w:ascii="Century Gothic" w:hAnsi="Century Gothic"/>
          <w:sz w:val="18"/>
          <w:szCs w:val="18"/>
        </w:rPr>
        <w:t>educational program at Vantage Point.</w:t>
      </w:r>
    </w:p>
    <w:p w14:paraId="06E2EDEF" w14:textId="514EE822" w:rsidR="001B53BB" w:rsidRPr="0029501D" w:rsidRDefault="00BE735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D04DC8">
            <w:rPr>
              <w:rFonts w:ascii="Century Gothic" w:hAnsi="Century Gothic"/>
              <w:b/>
              <w:sz w:val="18"/>
              <w:szCs w:val="18"/>
            </w:rPr>
            <w:t>Joe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3EC60D66" w:rsidR="00932465" w:rsidRPr="0029501D" w:rsidRDefault="00BE7353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8060C9">
            <w:rPr>
              <w:rFonts w:ascii="Century Gothic" w:hAnsi="Century Gothic"/>
              <w:b/>
              <w:sz w:val="18"/>
              <w:szCs w:val="18"/>
            </w:rPr>
            <w:t xml:space="preserve">Matt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p w14:paraId="4888BF61" w14:textId="24A288D1" w:rsidR="00932465" w:rsidRPr="0029501D" w:rsidRDefault="00BE7353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C92532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BE24" w14:textId="77777777" w:rsidR="00BE7353" w:rsidRDefault="00BE7353" w:rsidP="00130C66">
      <w:pPr>
        <w:spacing w:after="0" w:line="240" w:lineRule="auto"/>
      </w:pPr>
      <w:r>
        <w:separator/>
      </w:r>
    </w:p>
  </w:endnote>
  <w:endnote w:type="continuationSeparator" w:id="0">
    <w:p w14:paraId="64EEF4E9" w14:textId="77777777" w:rsidR="00BE7353" w:rsidRDefault="00BE7353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FBF6" w14:textId="77777777" w:rsidR="00BE7353" w:rsidRDefault="00BE7353" w:rsidP="00130C66">
      <w:pPr>
        <w:spacing w:after="0" w:line="240" w:lineRule="auto"/>
      </w:pPr>
      <w:r>
        <w:separator/>
      </w:r>
    </w:p>
  </w:footnote>
  <w:footnote w:type="continuationSeparator" w:id="0">
    <w:p w14:paraId="3F16E834" w14:textId="77777777" w:rsidR="00BE7353" w:rsidRDefault="00BE7353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5050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D0843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0EC2"/>
    <w:rsid w:val="0026200E"/>
    <w:rsid w:val="0026676F"/>
    <w:rsid w:val="002759AB"/>
    <w:rsid w:val="00294A89"/>
    <w:rsid w:val="0029501D"/>
    <w:rsid w:val="002A2BDB"/>
    <w:rsid w:val="002A3CDC"/>
    <w:rsid w:val="002B7A57"/>
    <w:rsid w:val="002D0465"/>
    <w:rsid w:val="002D1332"/>
    <w:rsid w:val="002D1954"/>
    <w:rsid w:val="002E6DDB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014A"/>
    <w:rsid w:val="003E2843"/>
    <w:rsid w:val="003E2B93"/>
    <w:rsid w:val="003F58BD"/>
    <w:rsid w:val="003F61C4"/>
    <w:rsid w:val="00402114"/>
    <w:rsid w:val="00405A9F"/>
    <w:rsid w:val="00405D78"/>
    <w:rsid w:val="00406F2C"/>
    <w:rsid w:val="00411F6D"/>
    <w:rsid w:val="00412567"/>
    <w:rsid w:val="00417C85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25533"/>
    <w:rsid w:val="005313EC"/>
    <w:rsid w:val="00542FEF"/>
    <w:rsid w:val="00546A21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2F6D"/>
    <w:rsid w:val="005E2500"/>
    <w:rsid w:val="005F4CEC"/>
    <w:rsid w:val="00622570"/>
    <w:rsid w:val="00635267"/>
    <w:rsid w:val="00672CE9"/>
    <w:rsid w:val="006758AD"/>
    <w:rsid w:val="006821D8"/>
    <w:rsid w:val="00682C43"/>
    <w:rsid w:val="0069229D"/>
    <w:rsid w:val="006B2FDE"/>
    <w:rsid w:val="006C09EB"/>
    <w:rsid w:val="006C77EA"/>
    <w:rsid w:val="006E1C5F"/>
    <w:rsid w:val="006E1D07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60C9"/>
    <w:rsid w:val="008070A5"/>
    <w:rsid w:val="00844271"/>
    <w:rsid w:val="00874F23"/>
    <w:rsid w:val="0088413E"/>
    <w:rsid w:val="008B1CBA"/>
    <w:rsid w:val="008B33E8"/>
    <w:rsid w:val="008B5E10"/>
    <w:rsid w:val="008C4C78"/>
    <w:rsid w:val="008D09E1"/>
    <w:rsid w:val="008D43B5"/>
    <w:rsid w:val="008E341E"/>
    <w:rsid w:val="009026F1"/>
    <w:rsid w:val="009143A8"/>
    <w:rsid w:val="00914E2F"/>
    <w:rsid w:val="009166FE"/>
    <w:rsid w:val="009240E2"/>
    <w:rsid w:val="0092688C"/>
    <w:rsid w:val="00932465"/>
    <w:rsid w:val="00946EEC"/>
    <w:rsid w:val="00952373"/>
    <w:rsid w:val="0096727C"/>
    <w:rsid w:val="00974D7D"/>
    <w:rsid w:val="00993EE5"/>
    <w:rsid w:val="009977ED"/>
    <w:rsid w:val="009A3C10"/>
    <w:rsid w:val="009B3C90"/>
    <w:rsid w:val="009C0809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879F4"/>
    <w:rsid w:val="00AA2B1B"/>
    <w:rsid w:val="00AA2FAD"/>
    <w:rsid w:val="00AA4001"/>
    <w:rsid w:val="00AA4D15"/>
    <w:rsid w:val="00AB1D99"/>
    <w:rsid w:val="00AB1E5B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648BA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E7353"/>
    <w:rsid w:val="00BF2EEE"/>
    <w:rsid w:val="00BF515E"/>
    <w:rsid w:val="00BF5AA5"/>
    <w:rsid w:val="00C0385A"/>
    <w:rsid w:val="00C20B30"/>
    <w:rsid w:val="00C31554"/>
    <w:rsid w:val="00C55EC7"/>
    <w:rsid w:val="00C6311F"/>
    <w:rsid w:val="00C92532"/>
    <w:rsid w:val="00CA01C5"/>
    <w:rsid w:val="00CA1F2E"/>
    <w:rsid w:val="00CA5E07"/>
    <w:rsid w:val="00CA7A4B"/>
    <w:rsid w:val="00CC17BD"/>
    <w:rsid w:val="00CF3318"/>
    <w:rsid w:val="00D02F3C"/>
    <w:rsid w:val="00D03EB8"/>
    <w:rsid w:val="00D04DC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972A6"/>
    <w:rsid w:val="00EA260B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2251E"/>
    <w:rsid w:val="00F5332C"/>
    <w:rsid w:val="00F61D8B"/>
    <w:rsid w:val="00F811A1"/>
    <w:rsid w:val="00F8158A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50F06"/>
    <w:rsid w:val="0019695A"/>
    <w:rsid w:val="001D0C68"/>
    <w:rsid w:val="00324C70"/>
    <w:rsid w:val="003910A1"/>
    <w:rsid w:val="004957EF"/>
    <w:rsid w:val="004C6156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3DC3"/>
    <w:rsid w:val="009F334D"/>
    <w:rsid w:val="00B32ACA"/>
    <w:rsid w:val="00B61006"/>
    <w:rsid w:val="00BC591C"/>
    <w:rsid w:val="00C47F3B"/>
    <w:rsid w:val="00D7308B"/>
    <w:rsid w:val="00EB5FE9"/>
    <w:rsid w:val="00EB6BEB"/>
    <w:rsid w:val="00EF04A6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35</cp:revision>
  <dcterms:created xsi:type="dcterms:W3CDTF">2019-02-26T14:25:00Z</dcterms:created>
  <dcterms:modified xsi:type="dcterms:W3CDTF">2019-02-27T15:25:00Z</dcterms:modified>
</cp:coreProperties>
</file>